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D6D4C0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6D4C0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D6D4C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6D4C0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D6D4C0"/>
          <w:lang w:val="en-US" w:eastAsia="zh-CN" w:bidi="ar"/>
        </w:rPr>
        <w:t>会昌县2017年县直事业单位考核引进硕士及以上学历研究生拟聘用人员名单</w:t>
      </w:r>
    </w:p>
    <w:tbl>
      <w:tblPr>
        <w:tblW w:w="9924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6D4C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1548"/>
        <w:gridCol w:w="852"/>
        <w:gridCol w:w="1488"/>
        <w:gridCol w:w="4212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6D4C0"/>
          <w:tblLayout w:type="fixed"/>
        </w:tblPrEx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4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彭修芸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1991.08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县国土局不动产登记中心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6D4C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殷秀珍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1991.06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县国土局土地收储所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郑珺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1988.12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县供销社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6D4C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高丽珍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1992.01</w:t>
            </w:r>
          </w:p>
        </w:tc>
        <w:tc>
          <w:tcPr>
            <w:tcW w:w="421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县司法局下属事业单位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李许娟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1992.01</w:t>
            </w:r>
          </w:p>
        </w:tc>
        <w:tc>
          <w:tcPr>
            <w:tcW w:w="42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6D4C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陈博扬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1992.06</w:t>
            </w:r>
          </w:p>
        </w:tc>
        <w:tc>
          <w:tcPr>
            <w:tcW w:w="421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县人社局劳动仲裁院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张群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1992.12</w:t>
            </w:r>
          </w:p>
        </w:tc>
        <w:tc>
          <w:tcPr>
            <w:tcW w:w="42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6D4C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陈超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1990.09</w:t>
            </w:r>
          </w:p>
        </w:tc>
        <w:tc>
          <w:tcPr>
            <w:tcW w:w="421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县交通局农村公路综合服务站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马道华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1989.12</w:t>
            </w:r>
          </w:p>
        </w:tc>
        <w:tc>
          <w:tcPr>
            <w:tcW w:w="42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6D4C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邹鑫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1992.04</w:t>
            </w:r>
          </w:p>
        </w:tc>
        <w:tc>
          <w:tcPr>
            <w:tcW w:w="421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县委宣传部网络协调评论管理办公室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钟琦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1990.04</w:t>
            </w:r>
          </w:p>
        </w:tc>
        <w:tc>
          <w:tcPr>
            <w:tcW w:w="42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6D4C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黄祥辉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1992.04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县委宣传部报道组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胡燕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1990.01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县水利局下属事业单位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6D4C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王慧林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1987.10</w:t>
            </w:r>
          </w:p>
        </w:tc>
        <w:tc>
          <w:tcPr>
            <w:tcW w:w="421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汉仙岩管委会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温利锋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1985.10</w:t>
            </w:r>
          </w:p>
        </w:tc>
        <w:tc>
          <w:tcPr>
            <w:tcW w:w="42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6D4C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朱芸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1992.04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县旅游局导游服务管理办公室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6D4C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肖藩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1989.11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县水保局生态环境监督大队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宋焕权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1992.10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县市场和质量监督管理局市场和质量检验检测中心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6D4C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陈俊铭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1991.07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城乡规划设计院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杨顺清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1992.11</w:t>
            </w:r>
          </w:p>
        </w:tc>
        <w:tc>
          <w:tcPr>
            <w:tcW w:w="4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县发改委以工代赈办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6D4C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朱冠平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1985.10</w:t>
            </w:r>
          </w:p>
        </w:tc>
        <w:tc>
          <w:tcPr>
            <w:tcW w:w="421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县发改委项目开发办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徐浩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1993.11</w:t>
            </w:r>
          </w:p>
        </w:tc>
        <w:tc>
          <w:tcPr>
            <w:tcW w:w="42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6D4C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李学飞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1987.08</w:t>
            </w:r>
          </w:p>
        </w:tc>
        <w:tc>
          <w:tcPr>
            <w:tcW w:w="421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县委办党务公开网管理办公室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黄丹丹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1989.03</w:t>
            </w:r>
          </w:p>
        </w:tc>
        <w:tc>
          <w:tcPr>
            <w:tcW w:w="42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6D4C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赖俊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1991.06</w:t>
            </w:r>
          </w:p>
        </w:tc>
        <w:tc>
          <w:tcPr>
            <w:tcW w:w="421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中共县委党校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刘莉娜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1992.03</w:t>
            </w:r>
          </w:p>
        </w:tc>
        <w:tc>
          <w:tcPr>
            <w:tcW w:w="42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6D4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6D4C0"/>
        <w:spacing w:before="0" w:beforeAutospacing="0" w:after="0" w:afterAutospacing="0" w:line="6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D6D4C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4810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2017-08-30T02:19:01Z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