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cs="方正小标宋简体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本人（姓名：       性别：  身份证号：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联系电话：          ）是参加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2022年红谷滩区公开招聘森林消防员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考试的考生，我已阅读并了解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2022年红谷滩区公开招聘森林消防员</w:t>
      </w:r>
      <w:bookmarkStart w:id="0" w:name="_GoBack"/>
      <w:bookmarkEnd w:id="0"/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考试疫情防控要求。经本人认真考虑，已知晓并承诺做到以下事项：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angSong_GB2312" w:hAnsi="仿宋" w:eastAsia="FangSong_GB2312" w:cs="仿宋"/>
          <w:color w:val="FF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（一）本人不属于疫情防控要求的强制隔离期、医学观察期或居家隔离期的人群，也不是考前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天内有与相关病例复阳人员、阳性感染者有轨迹重叠的人员。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（二）本人在考前</w:t>
      </w:r>
      <w:r>
        <w:rPr>
          <w:rFonts w:hint="eastAsia" w:ascii="FangSong_GB2312" w:hAnsi="仿宋" w:eastAsia="FangSong_GB2312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考生签名：         </w:t>
      </w:r>
      <w:r>
        <w:rPr>
          <w:rFonts w:hint="eastAsia" w:ascii="FangSong_GB2312" w:hAnsi="仿宋" w:eastAsia="FangSong_GB2312" w:cs="仿宋"/>
          <w:color w:val="000000"/>
          <w:sz w:val="32"/>
          <w:szCs w:val="32"/>
        </w:rPr>
        <w:t xml:space="preserve">      </w:t>
      </w:r>
      <w:r>
        <w:rPr>
          <w:rFonts w:ascii="FangSong_GB2312" w:hAnsi="仿宋" w:eastAsia="FangSong_GB2312" w:cs="仿宋"/>
          <w:color w:val="000000"/>
          <w:sz w:val="32"/>
          <w:szCs w:val="32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ascii="FangSong_GB2312" w:hAnsi="仿宋" w:eastAsia="FangSong_GB2312" w:cs="仿宋"/>
          <w:color w:val="000000"/>
          <w:sz w:val="32"/>
          <w:szCs w:val="32"/>
        </w:rPr>
      </w:pPr>
      <w:r>
        <w:rPr>
          <w:rFonts w:ascii="FangSong_GB2312" w:hAnsi="仿宋" w:eastAsia="FangSong_GB2312" w:cs="仿宋"/>
          <w:color w:val="000000"/>
          <w:sz w:val="32"/>
          <w:szCs w:val="32"/>
        </w:rPr>
        <w:t>（签名请勿潦草）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注：考生在考试当天携带有考生本人签名的《考生安全考试承诺书》进入考点，交给考场工作人员。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60485A"/>
    <w:rsid w:val="000547E3"/>
    <w:rsid w:val="0060485A"/>
    <w:rsid w:val="0080434E"/>
    <w:rsid w:val="045A3333"/>
    <w:rsid w:val="079A5C90"/>
    <w:rsid w:val="08966904"/>
    <w:rsid w:val="094D764C"/>
    <w:rsid w:val="10951332"/>
    <w:rsid w:val="153E4A4B"/>
    <w:rsid w:val="2D12361E"/>
    <w:rsid w:val="2F6A7A07"/>
    <w:rsid w:val="31BE4A5A"/>
    <w:rsid w:val="40F750CA"/>
    <w:rsid w:val="42F456B8"/>
    <w:rsid w:val="441E2340"/>
    <w:rsid w:val="50D264DB"/>
    <w:rsid w:val="54C65448"/>
    <w:rsid w:val="5A690A56"/>
    <w:rsid w:val="5EEA61D6"/>
    <w:rsid w:val="66D72CEE"/>
    <w:rsid w:val="68031CCD"/>
    <w:rsid w:val="6E4E01BB"/>
    <w:rsid w:val="728F4943"/>
    <w:rsid w:val="75505498"/>
    <w:rsid w:val="7A700A96"/>
    <w:rsid w:val="7D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99"/>
    <w:pPr>
      <w:ind w:firstLine="420"/>
    </w:pPr>
    <w:rPr>
      <w:rFonts w:ascii="Calibri" w:hAnsi="Calibri" w:eastAsia="宋体" w:cs="Times New Roman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386</Words>
  <Characters>394</Characters>
  <Lines>3</Lines>
  <Paragraphs>1</Paragraphs>
  <TotalTime>0</TotalTime>
  <ScaleCrop>false</ScaleCrop>
  <LinksUpToDate>false</LinksUpToDate>
  <CharactersWithSpaces>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peixunke</cp:lastModifiedBy>
  <dcterms:modified xsi:type="dcterms:W3CDTF">2022-11-22T03:52:52Z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918CD31221EF4E0E9D7706C91B28EE25</vt:lpwstr>
  </property>
</Properties>
</file>